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D995" w14:textId="77777777" w:rsidR="003361E0" w:rsidRDefault="001B69D9">
      <w:pPr>
        <w:pStyle w:val="Heading1"/>
        <w:rPr>
          <w:rFonts w:eastAsia="Times New Roman"/>
        </w:rPr>
      </w:pPr>
      <w:r>
        <w:rPr>
          <w:rFonts w:eastAsia="Times New Roman"/>
        </w:rPr>
        <w:t>Town and Parish Council Survey 2023</w:t>
      </w:r>
    </w:p>
    <w:p w14:paraId="6277F326" w14:textId="77777777" w:rsidR="003361E0" w:rsidRDefault="00164220">
      <w:pPr>
        <w:rPr>
          <w:rFonts w:eastAsia="Times New Roman"/>
        </w:rPr>
      </w:pPr>
      <w:r>
        <w:rPr>
          <w:rFonts w:eastAsia="Times New Roman"/>
        </w:rPr>
        <w:pict w14:anchorId="71A96F3C">
          <v:rect id="_x0000_i1025" style="width:0;height:1.5pt" o:hralign="center" o:hrstd="t" o:hr="t" fillcolor="#a0a0a0" stroked="f"/>
        </w:pict>
      </w:r>
    </w:p>
    <w:p w14:paraId="2EB7D515" w14:textId="77777777" w:rsidR="003361E0" w:rsidRDefault="003361E0">
      <w:pPr>
        <w:pStyle w:val="normaltext"/>
      </w:pPr>
    </w:p>
    <w:p w14:paraId="5D76415F" w14:textId="77777777" w:rsidR="003361E0" w:rsidRDefault="003361E0">
      <w:pPr>
        <w:pStyle w:val="NormalWeb"/>
        <w:spacing w:after="240" w:afterAutospacing="0"/>
      </w:pPr>
    </w:p>
    <w:p w14:paraId="1CB6C2F0" w14:textId="77777777" w:rsidR="003361E0" w:rsidRDefault="00164220">
      <w:pPr>
        <w:rPr>
          <w:rFonts w:eastAsia="Times New Roman"/>
        </w:rPr>
      </w:pPr>
      <w:r>
        <w:rPr>
          <w:rFonts w:eastAsia="Times New Roman"/>
        </w:rPr>
        <w:pict w14:anchorId="0C1D520D">
          <v:rect id="_x0000_i1026" style="width:0;height:1.5pt" o:hralign="center" o:hrstd="t" o:hr="t" fillcolor="#a0a0a0" stroked="f"/>
        </w:pict>
      </w:r>
    </w:p>
    <w:p w14:paraId="2A613A78" w14:textId="77777777" w:rsidR="003361E0" w:rsidRDefault="001B69D9">
      <w:pPr>
        <w:pStyle w:val="Heading2"/>
        <w:rPr>
          <w:rFonts w:eastAsia="Times New Roman"/>
        </w:rPr>
      </w:pPr>
      <w:r>
        <w:rPr>
          <w:rFonts w:eastAsia="Times New Roman"/>
        </w:rPr>
        <w:t>Local Policing</w:t>
      </w:r>
    </w:p>
    <w:p w14:paraId="6F0CD9CB" w14:textId="77777777" w:rsidR="003361E0" w:rsidRDefault="003361E0">
      <w:pPr>
        <w:pStyle w:val="normaltext"/>
      </w:pPr>
    </w:p>
    <w:p w14:paraId="5B0C3688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1) In the Council's opinion, how good a job do you think the police are doing in your town / </w:t>
      </w:r>
      <w:proofErr w:type="gramStart"/>
      <w:r>
        <w:rPr>
          <w:rFonts w:eastAsia="Times New Roman"/>
        </w:rPr>
        <w:t>parish?*</w:t>
      </w:r>
      <w:proofErr w:type="gramEnd"/>
    </w:p>
    <w:p w14:paraId="7E94EDEC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Excellent</w:t>
      </w:r>
    </w:p>
    <w:p w14:paraId="327873D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Good</w:t>
      </w:r>
    </w:p>
    <w:p w14:paraId="5201CC50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Fair</w:t>
      </w:r>
    </w:p>
    <w:p w14:paraId="2A07E98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Poor</w:t>
      </w:r>
    </w:p>
    <w:p w14:paraId="0C9709C2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Very Poor</w:t>
      </w:r>
    </w:p>
    <w:p w14:paraId="195E1AE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4A3B48C4" w14:textId="77777777" w:rsidR="003361E0" w:rsidRDefault="003361E0">
      <w:pPr>
        <w:pStyle w:val="NormalWeb"/>
        <w:spacing w:after="240" w:afterAutospacing="0"/>
      </w:pPr>
    </w:p>
    <w:p w14:paraId="5F636529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2) In the Council's opinion, how would you rate the visibility of police in your town </w:t>
      </w:r>
      <w:proofErr w:type="gramStart"/>
      <w:r>
        <w:rPr>
          <w:rFonts w:eastAsia="Times New Roman"/>
        </w:rPr>
        <w:t>parish?*</w:t>
      </w:r>
      <w:proofErr w:type="gramEnd"/>
    </w:p>
    <w:p w14:paraId="032CCD8F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Excellent</w:t>
      </w:r>
    </w:p>
    <w:p w14:paraId="68D69D7F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Good</w:t>
      </w:r>
    </w:p>
    <w:p w14:paraId="0C64F3F9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Fair</w:t>
      </w:r>
    </w:p>
    <w:p w14:paraId="17F051FB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Poor</w:t>
      </w:r>
    </w:p>
    <w:p w14:paraId="7985B856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Very poor</w:t>
      </w:r>
    </w:p>
    <w:p w14:paraId="19FDB740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356BDD67" w14:textId="77777777" w:rsidR="003361E0" w:rsidRDefault="003361E0">
      <w:pPr>
        <w:pStyle w:val="NormalWeb"/>
        <w:spacing w:after="240" w:afterAutospacing="0"/>
      </w:pPr>
    </w:p>
    <w:p w14:paraId="06199961" w14:textId="77777777" w:rsidR="003361E0" w:rsidRDefault="001B69D9">
      <w:pPr>
        <w:pStyle w:val="normaltext"/>
      </w:pPr>
      <w:r>
        <w:rPr>
          <w:rStyle w:val="Strong"/>
        </w:rPr>
        <w:t>How much does the Council agree or disagree with the following statements:</w:t>
      </w:r>
    </w:p>
    <w:p w14:paraId="1F1DD35D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3) The police work well with the Council to identify and address local crime and disorder issues*</w:t>
      </w:r>
    </w:p>
    <w:p w14:paraId="5642684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Strongly agree</w:t>
      </w:r>
    </w:p>
    <w:p w14:paraId="4CA86A27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Tend to agree</w:t>
      </w:r>
    </w:p>
    <w:p w14:paraId="73FD30A2" w14:textId="77777777" w:rsidR="003361E0" w:rsidRDefault="001B69D9">
      <w:pPr>
        <w:pStyle w:val="normaltext"/>
      </w:pPr>
      <w:proofErr w:type="gramStart"/>
      <w:r>
        <w:lastRenderedPageBreak/>
        <w:t>( )</w:t>
      </w:r>
      <w:proofErr w:type="gramEnd"/>
      <w:r>
        <w:t xml:space="preserve"> Neither agree nor disagree</w:t>
      </w:r>
    </w:p>
    <w:p w14:paraId="533FA838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Tend to disagree</w:t>
      </w:r>
    </w:p>
    <w:p w14:paraId="4C253F70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Strongly disagree</w:t>
      </w:r>
    </w:p>
    <w:p w14:paraId="4BFF9663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2739209E" w14:textId="77777777" w:rsidR="003361E0" w:rsidRDefault="003361E0">
      <w:pPr>
        <w:pStyle w:val="NormalWeb"/>
        <w:spacing w:after="240" w:afterAutospacing="0"/>
      </w:pPr>
    </w:p>
    <w:p w14:paraId="55A52045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4) The Council has confidence in the police to resolve crime and disorder issues raised within the local community*</w:t>
      </w:r>
    </w:p>
    <w:p w14:paraId="3AD3CCDC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Strongly agree</w:t>
      </w:r>
    </w:p>
    <w:p w14:paraId="6A66ECEF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Tend to agree</w:t>
      </w:r>
    </w:p>
    <w:p w14:paraId="099C84F0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Neither agree nor disagree</w:t>
      </w:r>
    </w:p>
    <w:p w14:paraId="54A4A52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Tend to disagree</w:t>
      </w:r>
    </w:p>
    <w:p w14:paraId="4B61C62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Strongly disagree</w:t>
      </w:r>
    </w:p>
    <w:p w14:paraId="00FC9ED8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7666668F" w14:textId="77777777" w:rsidR="003361E0" w:rsidRDefault="003361E0">
      <w:pPr>
        <w:pStyle w:val="NormalWeb"/>
        <w:spacing w:after="240" w:afterAutospacing="0"/>
      </w:pPr>
    </w:p>
    <w:p w14:paraId="51796E97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5) On average, how often does the Council contact the police to raise concerns about crimes or </w:t>
      </w:r>
      <w:proofErr w:type="gramStart"/>
      <w:r>
        <w:rPr>
          <w:rFonts w:eastAsia="Times New Roman"/>
        </w:rPr>
        <w:t>incidents?*</w:t>
      </w:r>
      <w:proofErr w:type="gramEnd"/>
    </w:p>
    <w:p w14:paraId="3A9478C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Weekly</w:t>
      </w:r>
    </w:p>
    <w:p w14:paraId="6CEAA05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Monthly</w:t>
      </w:r>
    </w:p>
    <w:p w14:paraId="00171ED4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Every 2 - 6 months</w:t>
      </w:r>
    </w:p>
    <w:p w14:paraId="1206550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Once a year</w:t>
      </w:r>
    </w:p>
    <w:p w14:paraId="17F9A9BF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Never</w:t>
      </w:r>
    </w:p>
    <w:p w14:paraId="5FF1B33C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5675EAF1" w14:textId="77777777" w:rsidR="003361E0" w:rsidRDefault="003361E0">
      <w:pPr>
        <w:pStyle w:val="NormalWeb"/>
        <w:spacing w:after="240" w:afterAutospacing="0"/>
      </w:pPr>
    </w:p>
    <w:p w14:paraId="04C307A1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6) </w:t>
      </w:r>
      <w:proofErr w:type="spellStart"/>
      <w:proofErr w:type="gramStart"/>
      <w:r>
        <w:rPr>
          <w:rFonts w:eastAsia="Times New Roman"/>
        </w:rPr>
        <w:t>Overall,how</w:t>
      </w:r>
      <w:proofErr w:type="spellEnd"/>
      <w:proofErr w:type="gramEnd"/>
      <w:r>
        <w:rPr>
          <w:rFonts w:eastAsia="Times New Roman"/>
        </w:rPr>
        <w:t xml:space="preserve"> would you rate the police response to crime and disorder issues or incidents raised by the Council?*</w:t>
      </w:r>
    </w:p>
    <w:p w14:paraId="49086A6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Excellent</w:t>
      </w:r>
    </w:p>
    <w:p w14:paraId="62E7C79D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Good</w:t>
      </w:r>
    </w:p>
    <w:p w14:paraId="70E1C114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Fair</w:t>
      </w:r>
    </w:p>
    <w:p w14:paraId="1FB8FD73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Poor</w:t>
      </w:r>
    </w:p>
    <w:p w14:paraId="16DFEEE2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Very poor</w:t>
      </w:r>
    </w:p>
    <w:p w14:paraId="27DC203B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 / N/A</w:t>
      </w:r>
    </w:p>
    <w:p w14:paraId="42CD3FE4" w14:textId="77777777" w:rsidR="003361E0" w:rsidRDefault="003361E0">
      <w:pPr>
        <w:pStyle w:val="NormalWeb"/>
        <w:spacing w:after="240" w:afterAutospacing="0"/>
      </w:pPr>
    </w:p>
    <w:p w14:paraId="5718DA1B" w14:textId="77777777" w:rsidR="003361E0" w:rsidRDefault="00164220">
      <w:pPr>
        <w:rPr>
          <w:rFonts w:eastAsia="Times New Roman"/>
        </w:rPr>
      </w:pPr>
      <w:r>
        <w:rPr>
          <w:rFonts w:eastAsia="Times New Roman"/>
        </w:rPr>
        <w:lastRenderedPageBreak/>
        <w:pict w14:anchorId="5BE17CEF">
          <v:rect id="_x0000_i1027" style="width:0;height:1.5pt" o:hralign="center" o:hrstd="t" o:hr="t" fillcolor="#a0a0a0" stroked="f"/>
        </w:pict>
      </w:r>
    </w:p>
    <w:p w14:paraId="6F741433" w14:textId="77777777" w:rsidR="003361E0" w:rsidRDefault="001B69D9">
      <w:pPr>
        <w:pStyle w:val="Heading2"/>
        <w:rPr>
          <w:rFonts w:eastAsia="Times New Roman"/>
        </w:rPr>
      </w:pPr>
      <w:r>
        <w:rPr>
          <w:rFonts w:eastAsia="Times New Roman"/>
        </w:rPr>
        <w:t>Contact and Engagement</w:t>
      </w:r>
    </w:p>
    <w:p w14:paraId="5337D2ED" w14:textId="77777777" w:rsidR="003361E0" w:rsidRDefault="003361E0">
      <w:pPr>
        <w:pStyle w:val="normaltext"/>
      </w:pPr>
    </w:p>
    <w:p w14:paraId="1FA3A53E" w14:textId="77777777" w:rsidR="003361E0" w:rsidRDefault="003361E0">
      <w:pPr>
        <w:pStyle w:val="NormalWeb"/>
        <w:spacing w:after="240" w:afterAutospacing="0"/>
      </w:pPr>
    </w:p>
    <w:p w14:paraId="6406F883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7) Are you aware of the Local Policing Charter?</w:t>
      </w:r>
    </w:p>
    <w:p w14:paraId="7A78B43F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03A7BBF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54E3B05A" w14:textId="77777777" w:rsidR="003361E0" w:rsidRDefault="003361E0">
      <w:pPr>
        <w:pStyle w:val="NormalWeb"/>
        <w:spacing w:after="240" w:afterAutospacing="0"/>
      </w:pPr>
    </w:p>
    <w:p w14:paraId="3DF14590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8) Have the police been in touch to identify your priorities as a Town/Parish Council?</w:t>
      </w:r>
    </w:p>
    <w:p w14:paraId="6C06691F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4CFBB2DC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6F0991A3" w14:textId="77777777" w:rsidR="003361E0" w:rsidRDefault="003361E0">
      <w:pPr>
        <w:pStyle w:val="NormalWeb"/>
        <w:spacing w:after="240" w:afterAutospacing="0"/>
      </w:pPr>
    </w:p>
    <w:p w14:paraId="5D2513BF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9) </w:t>
      </w:r>
      <w:r>
        <w:rPr>
          <w:rFonts w:eastAsia="Times New Roman"/>
          <w:sz w:val="22"/>
          <w:szCs w:val="22"/>
        </w:rPr>
        <w:t>If answered yes in question 8. In the Councils opinion have the police acted upon the priorities you set out?</w:t>
      </w:r>
    </w:p>
    <w:p w14:paraId="72737833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52D7395B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25C04994" w14:textId="77777777" w:rsidR="003361E0" w:rsidRDefault="003361E0">
      <w:pPr>
        <w:pStyle w:val="NormalWeb"/>
        <w:spacing w:after="240" w:afterAutospacing="0"/>
      </w:pPr>
    </w:p>
    <w:p w14:paraId="5CD36D5C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10) </w:t>
      </w:r>
      <w:r>
        <w:rPr>
          <w:rFonts w:eastAsia="Times New Roman"/>
          <w:sz w:val="22"/>
          <w:szCs w:val="22"/>
        </w:rPr>
        <w:t xml:space="preserve">In the Councils opinion have you seen </w:t>
      </w:r>
      <w:proofErr w:type="gramStart"/>
      <w:r>
        <w:rPr>
          <w:rFonts w:eastAsia="Times New Roman"/>
          <w:sz w:val="22"/>
          <w:szCs w:val="22"/>
        </w:rPr>
        <w:t>an</w:t>
      </w:r>
      <w:proofErr w:type="gramEnd"/>
      <w:r>
        <w:rPr>
          <w:rFonts w:eastAsia="Times New Roman"/>
          <w:sz w:val="22"/>
          <w:szCs w:val="22"/>
        </w:rPr>
        <w:t xml:space="preserve"> reduction in crime and increased feeling of safety as a result of the launch of the Local Policing Charter in March 2021?</w:t>
      </w:r>
    </w:p>
    <w:p w14:paraId="36173DE9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34AEE52B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349A6E13" w14:textId="77777777" w:rsidR="003361E0" w:rsidRDefault="003361E0">
      <w:pPr>
        <w:pStyle w:val="NormalWeb"/>
        <w:spacing w:after="240" w:afterAutospacing="0"/>
      </w:pPr>
    </w:p>
    <w:p w14:paraId="237DA55F" w14:textId="77777777" w:rsidR="003361E0" w:rsidRDefault="003361E0">
      <w:pPr>
        <w:pStyle w:val="NormalWeb"/>
        <w:spacing w:after="240" w:afterAutospacing="0"/>
      </w:pPr>
    </w:p>
    <w:p w14:paraId="263DF884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11) In the Council's opinion, how easy and convenient is it to access your local policing teams? (This may be in any form - face to face, email, telephone </w:t>
      </w:r>
      <w:proofErr w:type="gramStart"/>
      <w:r>
        <w:rPr>
          <w:rFonts w:eastAsia="Times New Roman"/>
        </w:rPr>
        <w:t>etc)*</w:t>
      </w:r>
      <w:proofErr w:type="gramEnd"/>
    </w:p>
    <w:p w14:paraId="3273B2F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Very easy</w:t>
      </w:r>
    </w:p>
    <w:p w14:paraId="1BA5DE30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Fairly easy</w:t>
      </w:r>
    </w:p>
    <w:p w14:paraId="4549A836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Fairly difficult</w:t>
      </w:r>
    </w:p>
    <w:p w14:paraId="35C6F21D" w14:textId="77777777" w:rsidR="003361E0" w:rsidRDefault="001B69D9">
      <w:pPr>
        <w:pStyle w:val="normaltext"/>
      </w:pPr>
      <w:proofErr w:type="gramStart"/>
      <w:r>
        <w:lastRenderedPageBreak/>
        <w:t>( )</w:t>
      </w:r>
      <w:proofErr w:type="gramEnd"/>
      <w:r>
        <w:t xml:space="preserve"> Very difficult</w:t>
      </w:r>
    </w:p>
    <w:p w14:paraId="2C431BD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 / N/A</w:t>
      </w:r>
    </w:p>
    <w:p w14:paraId="25904174" w14:textId="77777777" w:rsidR="003361E0" w:rsidRDefault="003361E0">
      <w:pPr>
        <w:pStyle w:val="NormalWeb"/>
        <w:spacing w:after="240" w:afterAutospacing="0"/>
      </w:pPr>
    </w:p>
    <w:p w14:paraId="2A2BCF04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12) In the Council's opinion, how easy and convenient is it to access relevant information for the local community from the </w:t>
      </w:r>
      <w:proofErr w:type="gramStart"/>
      <w:r>
        <w:rPr>
          <w:rFonts w:eastAsia="Times New Roman"/>
        </w:rPr>
        <w:t>police?*</w:t>
      </w:r>
      <w:proofErr w:type="gramEnd"/>
    </w:p>
    <w:p w14:paraId="6DB1980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Very easy</w:t>
      </w:r>
    </w:p>
    <w:p w14:paraId="5123357D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Fairly easy</w:t>
      </w:r>
    </w:p>
    <w:p w14:paraId="4EC7E589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Fairly difficult</w:t>
      </w:r>
    </w:p>
    <w:p w14:paraId="65BD8C8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Very difficult</w:t>
      </w:r>
    </w:p>
    <w:p w14:paraId="33C566D2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 / N/A</w:t>
      </w:r>
    </w:p>
    <w:p w14:paraId="37065437" w14:textId="77777777" w:rsidR="003361E0" w:rsidRDefault="003361E0">
      <w:pPr>
        <w:pStyle w:val="NormalWeb"/>
        <w:spacing w:after="240" w:afterAutospacing="0"/>
      </w:pPr>
    </w:p>
    <w:p w14:paraId="08D9983A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13) In the Council's opinion, how would you rate the level of contact you have with the </w:t>
      </w:r>
      <w:proofErr w:type="gramStart"/>
      <w:r>
        <w:rPr>
          <w:rFonts w:eastAsia="Times New Roman"/>
        </w:rPr>
        <w:t>police?*</w:t>
      </w:r>
      <w:proofErr w:type="gramEnd"/>
    </w:p>
    <w:p w14:paraId="1EB19F2C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Excellent</w:t>
      </w:r>
    </w:p>
    <w:p w14:paraId="1F341402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Good</w:t>
      </w:r>
    </w:p>
    <w:p w14:paraId="2BF04CF8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Fair</w:t>
      </w:r>
    </w:p>
    <w:p w14:paraId="3CC5A16F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Poor</w:t>
      </w:r>
    </w:p>
    <w:p w14:paraId="04CEE2E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Very poor</w:t>
      </w:r>
    </w:p>
    <w:p w14:paraId="0FE3D858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 / N/A</w:t>
      </w:r>
    </w:p>
    <w:p w14:paraId="32EF5753" w14:textId="77777777" w:rsidR="003361E0" w:rsidRDefault="003361E0">
      <w:pPr>
        <w:pStyle w:val="NormalWeb"/>
        <w:spacing w:after="240" w:afterAutospacing="0"/>
      </w:pPr>
    </w:p>
    <w:p w14:paraId="22F5DD33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14) How does the Council contact the police to discuss local issues, seek information or invite to meetings / community events? (Not including reporting crimes).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Please tick all that apply</w:t>
      </w:r>
      <w:r>
        <w:rPr>
          <w:rFonts w:eastAsia="Times New Roman"/>
        </w:rPr>
        <w:t>*</w:t>
      </w:r>
    </w:p>
    <w:p w14:paraId="4D33C365" w14:textId="77777777" w:rsidR="003361E0" w:rsidRDefault="001B69D9">
      <w:pPr>
        <w:pStyle w:val="normaltext"/>
      </w:pPr>
      <w:proofErr w:type="gramStart"/>
      <w:r>
        <w:t>[ ]</w:t>
      </w:r>
      <w:proofErr w:type="gramEnd"/>
      <w:r>
        <w:t xml:space="preserve"> Phone (land line)</w:t>
      </w:r>
    </w:p>
    <w:p w14:paraId="55DBD9AC" w14:textId="77777777" w:rsidR="003361E0" w:rsidRDefault="001B69D9">
      <w:pPr>
        <w:pStyle w:val="normaltext"/>
      </w:pPr>
      <w:proofErr w:type="gramStart"/>
      <w:r>
        <w:t>[ ]</w:t>
      </w:r>
      <w:proofErr w:type="gramEnd"/>
      <w:r>
        <w:t xml:space="preserve"> Phone (mobile)</w:t>
      </w:r>
    </w:p>
    <w:p w14:paraId="6E3A8F79" w14:textId="77777777" w:rsidR="003361E0" w:rsidRDefault="001B69D9">
      <w:pPr>
        <w:pStyle w:val="normaltext"/>
      </w:pPr>
      <w:proofErr w:type="gramStart"/>
      <w:r>
        <w:t>[ ]</w:t>
      </w:r>
      <w:proofErr w:type="gramEnd"/>
      <w:r>
        <w:t xml:space="preserve"> Email</w:t>
      </w:r>
    </w:p>
    <w:p w14:paraId="579EF5B0" w14:textId="77777777" w:rsidR="003361E0" w:rsidRDefault="001B69D9">
      <w:pPr>
        <w:pStyle w:val="normaltext"/>
      </w:pPr>
      <w:proofErr w:type="gramStart"/>
      <w:r>
        <w:t>[ ]</w:t>
      </w:r>
      <w:proofErr w:type="gramEnd"/>
      <w:r>
        <w:t xml:space="preserve"> Letter</w:t>
      </w:r>
    </w:p>
    <w:p w14:paraId="08444DF6" w14:textId="77777777" w:rsidR="003361E0" w:rsidRDefault="001B69D9">
      <w:pPr>
        <w:pStyle w:val="normaltext"/>
      </w:pPr>
      <w:proofErr w:type="gramStart"/>
      <w:r>
        <w:t>[ ]</w:t>
      </w:r>
      <w:proofErr w:type="gramEnd"/>
      <w:r>
        <w:t xml:space="preserve"> Social media</w:t>
      </w:r>
    </w:p>
    <w:p w14:paraId="3F6F94DC" w14:textId="77777777" w:rsidR="003361E0" w:rsidRDefault="001B69D9">
      <w:pPr>
        <w:pStyle w:val="normaltext"/>
      </w:pPr>
      <w:proofErr w:type="gramStart"/>
      <w:r>
        <w:t>[ ]</w:t>
      </w:r>
      <w:proofErr w:type="gramEnd"/>
      <w:r>
        <w:t xml:space="preserve"> In person (at a police station etc)</w:t>
      </w:r>
    </w:p>
    <w:p w14:paraId="36AE8221" w14:textId="77777777" w:rsidR="003361E0" w:rsidRDefault="001B69D9">
      <w:pPr>
        <w:pStyle w:val="normaltext"/>
      </w:pPr>
      <w:proofErr w:type="gramStart"/>
      <w:r>
        <w:t>[ ]</w:t>
      </w:r>
      <w:proofErr w:type="gramEnd"/>
      <w:r>
        <w:t xml:space="preserve"> Website</w:t>
      </w:r>
    </w:p>
    <w:p w14:paraId="5FC30D65" w14:textId="77777777" w:rsidR="003361E0" w:rsidRDefault="001B69D9">
      <w:pPr>
        <w:pStyle w:val="normaltext"/>
      </w:pPr>
      <w:proofErr w:type="gramStart"/>
      <w:r>
        <w:t>[ ]</w:t>
      </w:r>
      <w:proofErr w:type="gramEnd"/>
      <w:r>
        <w:t xml:space="preserve"> Other</w:t>
      </w:r>
    </w:p>
    <w:p w14:paraId="58E5BAA0" w14:textId="77777777" w:rsidR="003361E0" w:rsidRDefault="001B69D9">
      <w:pPr>
        <w:pStyle w:val="normaltext"/>
      </w:pPr>
      <w:proofErr w:type="gramStart"/>
      <w:r>
        <w:t>[ ]</w:t>
      </w:r>
      <w:proofErr w:type="gramEnd"/>
      <w:r>
        <w:t xml:space="preserve"> Don't contact the police</w:t>
      </w:r>
    </w:p>
    <w:p w14:paraId="00356B4A" w14:textId="77777777" w:rsidR="003361E0" w:rsidRDefault="003361E0">
      <w:pPr>
        <w:pStyle w:val="NormalWeb"/>
        <w:spacing w:after="240" w:afterAutospacing="0"/>
      </w:pPr>
    </w:p>
    <w:p w14:paraId="1C619D39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15) How often does the Council contact the police to discuss local issues, seek information or invite to meetings / community events? (Not including reporting </w:t>
      </w:r>
      <w:proofErr w:type="gramStart"/>
      <w:r>
        <w:rPr>
          <w:rFonts w:eastAsia="Times New Roman"/>
        </w:rPr>
        <w:t>crimes)*</w:t>
      </w:r>
      <w:proofErr w:type="gramEnd"/>
    </w:p>
    <w:p w14:paraId="67D9550B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Weekly</w:t>
      </w:r>
    </w:p>
    <w:p w14:paraId="17A07E36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Monthly</w:t>
      </w:r>
    </w:p>
    <w:p w14:paraId="031690B9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Every 2- 6 months</w:t>
      </w:r>
    </w:p>
    <w:p w14:paraId="13BAB80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Once a year</w:t>
      </w:r>
    </w:p>
    <w:p w14:paraId="7D331F43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Never</w:t>
      </w:r>
    </w:p>
    <w:p w14:paraId="2D43570F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0B6FAEE6" w14:textId="77777777" w:rsidR="003361E0" w:rsidRDefault="003361E0">
      <w:pPr>
        <w:pStyle w:val="NormalWeb"/>
        <w:spacing w:after="240" w:afterAutospacing="0"/>
      </w:pPr>
    </w:p>
    <w:p w14:paraId="569555DD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16) How would the Council rate the police response to requests for information / meetings </w:t>
      </w:r>
      <w:proofErr w:type="gramStart"/>
      <w:r>
        <w:rPr>
          <w:rFonts w:eastAsia="Times New Roman"/>
        </w:rPr>
        <w:t>etc?*</w:t>
      </w:r>
      <w:proofErr w:type="gramEnd"/>
    </w:p>
    <w:p w14:paraId="3A0BF4D9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Excellent</w:t>
      </w:r>
    </w:p>
    <w:p w14:paraId="77BD0271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Good</w:t>
      </w:r>
    </w:p>
    <w:p w14:paraId="2913B28C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Fair</w:t>
      </w:r>
    </w:p>
    <w:p w14:paraId="73B56452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Poor</w:t>
      </w:r>
    </w:p>
    <w:p w14:paraId="10D6983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Very poor</w:t>
      </w:r>
    </w:p>
    <w:p w14:paraId="139A950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 / N/A</w:t>
      </w:r>
    </w:p>
    <w:p w14:paraId="2C550577" w14:textId="77777777" w:rsidR="003361E0" w:rsidRDefault="003361E0">
      <w:pPr>
        <w:pStyle w:val="NormalWeb"/>
        <w:spacing w:after="240" w:afterAutospacing="0"/>
      </w:pPr>
    </w:p>
    <w:p w14:paraId="54BF75BA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17) How often do the police attend Council meetings or other community events in your town or parish </w:t>
      </w:r>
      <w:proofErr w:type="gramStart"/>
      <w:r>
        <w:rPr>
          <w:rFonts w:eastAsia="Times New Roman"/>
        </w:rPr>
        <w:t>area?*</w:t>
      </w:r>
      <w:proofErr w:type="gramEnd"/>
    </w:p>
    <w:p w14:paraId="5014560F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Weekly</w:t>
      </w:r>
    </w:p>
    <w:p w14:paraId="37365019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Monthly</w:t>
      </w:r>
    </w:p>
    <w:p w14:paraId="39AB8FF8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Every 2 - 6 months</w:t>
      </w:r>
    </w:p>
    <w:p w14:paraId="05BF027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Once a year</w:t>
      </w:r>
    </w:p>
    <w:p w14:paraId="0BCEAC95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Never</w:t>
      </w:r>
    </w:p>
    <w:p w14:paraId="12BF94B1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 / not invited</w:t>
      </w:r>
    </w:p>
    <w:p w14:paraId="5AB8057E" w14:textId="77777777" w:rsidR="003361E0" w:rsidRDefault="003361E0">
      <w:pPr>
        <w:pStyle w:val="NormalWeb"/>
        <w:spacing w:after="240" w:afterAutospacing="0"/>
      </w:pPr>
    </w:p>
    <w:p w14:paraId="60B79FA4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18) How often do the police proactively contact the Council to raise awareness of local issues, share </w:t>
      </w:r>
      <w:proofErr w:type="gramStart"/>
      <w:r>
        <w:rPr>
          <w:rFonts w:eastAsia="Times New Roman"/>
        </w:rPr>
        <w:t>information  etc</w:t>
      </w:r>
      <w:proofErr w:type="gramEnd"/>
      <w:r>
        <w:rPr>
          <w:rFonts w:eastAsia="Times New Roman"/>
        </w:rPr>
        <w:t>?*</w:t>
      </w:r>
    </w:p>
    <w:p w14:paraId="7F7453DB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Weekly</w:t>
      </w:r>
    </w:p>
    <w:p w14:paraId="2CC1ED60" w14:textId="77777777" w:rsidR="003361E0" w:rsidRDefault="001B69D9">
      <w:pPr>
        <w:pStyle w:val="normaltext"/>
      </w:pPr>
      <w:proofErr w:type="gramStart"/>
      <w:r>
        <w:lastRenderedPageBreak/>
        <w:t>( )</w:t>
      </w:r>
      <w:proofErr w:type="gramEnd"/>
      <w:r>
        <w:t xml:space="preserve"> Monthly</w:t>
      </w:r>
    </w:p>
    <w:p w14:paraId="26BC363F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Every 2 - 6 months</w:t>
      </w:r>
    </w:p>
    <w:p w14:paraId="1D79D579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Once a year</w:t>
      </w:r>
    </w:p>
    <w:p w14:paraId="65FF3A7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Never</w:t>
      </w:r>
    </w:p>
    <w:p w14:paraId="0B734B04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6111931F" w14:textId="77777777" w:rsidR="003361E0" w:rsidRDefault="003361E0">
      <w:pPr>
        <w:pStyle w:val="NormalWeb"/>
        <w:spacing w:after="240" w:afterAutospacing="0"/>
      </w:pPr>
    </w:p>
    <w:p w14:paraId="7A45EEB7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19) Does the Council know the members of the police's local Safer Neighbourhood Team? These teams include Inspectors, Sergeants, PCs and PCSOs*</w:t>
      </w:r>
    </w:p>
    <w:p w14:paraId="67E3D63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Very familiar</w:t>
      </w:r>
    </w:p>
    <w:p w14:paraId="2A9EFACA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Somewhat familiar</w:t>
      </w:r>
    </w:p>
    <w:p w14:paraId="3007F14C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Not well known</w:t>
      </w:r>
    </w:p>
    <w:p w14:paraId="3BC0C940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Totally unknown</w:t>
      </w:r>
    </w:p>
    <w:p w14:paraId="6DF57184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N/A</w:t>
      </w:r>
    </w:p>
    <w:p w14:paraId="7C10C9EA" w14:textId="77777777" w:rsidR="003361E0" w:rsidRDefault="003361E0">
      <w:pPr>
        <w:pStyle w:val="NormalWeb"/>
        <w:spacing w:after="240" w:afterAutospacing="0"/>
      </w:pPr>
    </w:p>
    <w:p w14:paraId="2B1F04AE" w14:textId="77777777" w:rsidR="003361E0" w:rsidRDefault="00164220">
      <w:pPr>
        <w:rPr>
          <w:rFonts w:eastAsia="Times New Roman"/>
        </w:rPr>
      </w:pPr>
      <w:r>
        <w:rPr>
          <w:rFonts w:eastAsia="Times New Roman"/>
        </w:rPr>
        <w:pict w14:anchorId="7482D036">
          <v:rect id="_x0000_i1028" style="width:0;height:1.5pt" o:hralign="center" o:hrstd="t" o:hr="t" fillcolor="#a0a0a0" stroked="f"/>
        </w:pict>
      </w:r>
    </w:p>
    <w:p w14:paraId="600345A0" w14:textId="77777777" w:rsidR="003361E0" w:rsidRDefault="001B69D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Crime and </w:t>
      </w:r>
      <w:proofErr w:type="spellStart"/>
      <w:r>
        <w:rPr>
          <w:rFonts w:eastAsia="Times New Roman"/>
        </w:rPr>
        <w:t>anti social</w:t>
      </w:r>
      <w:proofErr w:type="spellEnd"/>
      <w:r>
        <w:rPr>
          <w:rFonts w:eastAsia="Times New Roman"/>
        </w:rPr>
        <w:t xml:space="preserve"> behaviour issues</w:t>
      </w:r>
    </w:p>
    <w:p w14:paraId="7892F0BA" w14:textId="77777777" w:rsidR="003361E0" w:rsidRDefault="003361E0">
      <w:pPr>
        <w:pStyle w:val="normaltext"/>
      </w:pPr>
    </w:p>
    <w:p w14:paraId="3829F519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20) In the Council's opinion, how much of a problem, if at all, would you say that crime and </w:t>
      </w:r>
      <w:proofErr w:type="spellStart"/>
      <w:r>
        <w:rPr>
          <w:rFonts w:eastAsia="Times New Roman"/>
        </w:rPr>
        <w:t>anti social</w:t>
      </w:r>
      <w:proofErr w:type="spellEnd"/>
      <w:r>
        <w:rPr>
          <w:rFonts w:eastAsia="Times New Roman"/>
        </w:rPr>
        <w:t xml:space="preserve"> behaviour is in your town / parish </w:t>
      </w:r>
      <w:proofErr w:type="gramStart"/>
      <w:r>
        <w:rPr>
          <w:rFonts w:eastAsia="Times New Roman"/>
        </w:rPr>
        <w:t>area?*</w:t>
      </w:r>
      <w:proofErr w:type="gramEnd"/>
    </w:p>
    <w:p w14:paraId="3CAC9EB8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Not a problem at all</w:t>
      </w:r>
    </w:p>
    <w:p w14:paraId="4551BC21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Not a very big problem</w:t>
      </w:r>
    </w:p>
    <w:p w14:paraId="6BAB1C2C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Fairly big problem</w:t>
      </w:r>
    </w:p>
    <w:p w14:paraId="1E64AA30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Very big problem</w:t>
      </w:r>
    </w:p>
    <w:p w14:paraId="16E1C3FD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6E287E80" w14:textId="77777777" w:rsidR="003361E0" w:rsidRDefault="003361E0">
      <w:pPr>
        <w:pStyle w:val="NormalWeb"/>
        <w:spacing w:after="240" w:afterAutospacing="0"/>
      </w:pPr>
    </w:p>
    <w:p w14:paraId="2289DA2E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21) </w:t>
      </w:r>
      <w:r>
        <w:rPr>
          <w:rStyle w:val="Strong"/>
          <w:rFonts w:eastAsia="Times New Roman"/>
          <w:b/>
          <w:bCs/>
        </w:rPr>
        <w:t>Which if any of the following issues would you say are currently a problem in and around your council area?</w:t>
      </w:r>
    </w:p>
    <w:p w14:paraId="1D83DCEC" w14:textId="77777777" w:rsidR="003361E0" w:rsidRDefault="001B69D9">
      <w:pPr>
        <w:pStyle w:val="normaltext"/>
      </w:pPr>
      <w:r>
        <w:rPr>
          <w:rStyle w:val="Strong"/>
        </w:rPr>
        <w:t>Please tick one box in each row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327"/>
        <w:gridCol w:w="1317"/>
        <w:gridCol w:w="1317"/>
        <w:gridCol w:w="1317"/>
        <w:gridCol w:w="1317"/>
        <w:gridCol w:w="1024"/>
      </w:tblGrid>
      <w:tr w:rsidR="003361E0" w14:paraId="74B9DC02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BF04C7" w14:textId="77777777" w:rsidR="003361E0" w:rsidRDefault="003361E0"/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927253A" w14:textId="77777777" w:rsidR="003361E0" w:rsidRDefault="001B69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 a problem at all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CC013A" w14:textId="77777777" w:rsidR="003361E0" w:rsidRDefault="001B69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 a very big problem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580223" w14:textId="77777777" w:rsidR="003361E0" w:rsidRDefault="001B69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Fairly big problem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956BA21" w14:textId="77777777" w:rsidR="003361E0" w:rsidRDefault="001B69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Very big problem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F2F4D6C" w14:textId="77777777" w:rsidR="003361E0" w:rsidRDefault="001B69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Don't know</w:t>
            </w:r>
          </w:p>
        </w:tc>
      </w:tr>
      <w:tr w:rsidR="003361E0" w14:paraId="744E00BB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A2646" w14:textId="77777777" w:rsidR="003361E0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Domestic burglary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B147C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DB6B4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7198B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ABB09B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2EC3F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361E0" w14:paraId="453DC446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EE996" w14:textId="77777777" w:rsidR="003361E0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Violent crime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40FCF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F5CD4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908C1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1C8D9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32CE3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361E0" w14:paraId="160167C9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F9A07" w14:textId="77777777" w:rsidR="003361E0" w:rsidRDefault="001B69D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Anti social</w:t>
            </w:r>
            <w:proofErr w:type="spellEnd"/>
            <w:r>
              <w:rPr>
                <w:rFonts w:eastAsia="Times New Roman"/>
              </w:rPr>
              <w:t xml:space="preserve"> behaviour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4EE43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955396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B473C4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9EA9C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A5CA7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361E0" w14:paraId="5A52826F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739E6" w14:textId="77777777" w:rsidR="003361E0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Online crime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50903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7BDD7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A9D6D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261A8B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505F5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361E0" w14:paraId="34B031FC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2D509" w14:textId="77777777" w:rsidR="003361E0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Vehicle crime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385A6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B00CE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AADF6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08903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51F58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361E0" w14:paraId="1F8D9337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A612B" w14:textId="77777777" w:rsidR="003361E0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Criminal damage / vandalism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E998A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54B0D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D1EBF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143F4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8B4D2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361E0" w14:paraId="62BB86F2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55DEE" w14:textId="77777777" w:rsidR="003361E0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Crimes against businesses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128BD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493C1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53CB0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60328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3D97E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361E0" w14:paraId="75903A12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4D964" w14:textId="77777777" w:rsidR="003361E0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Rural crime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4A540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44C83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80345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26B6C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FE3BA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361E0" w14:paraId="1E80F302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0CD22" w14:textId="77777777" w:rsidR="003361E0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Offence of a sexual nature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A7049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27FAE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903E8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7E959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FBDCC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361E0" w14:paraId="41C0E42D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75A88" w14:textId="77777777" w:rsidR="003361E0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Crime committed against people due to their age, race, ethnicity, disability or sexuality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90632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F907F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713EF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4695A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A7E02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361E0" w14:paraId="726E6CA7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E56D6" w14:textId="77777777" w:rsidR="003361E0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Road safety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603F7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30BB9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58EBF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22DB8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0E141" w14:textId="77777777" w:rsidR="003361E0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</w:tbl>
    <w:p w14:paraId="114B2E31" w14:textId="77777777" w:rsidR="003361E0" w:rsidRDefault="003361E0">
      <w:pPr>
        <w:pStyle w:val="NormalWeb"/>
        <w:spacing w:after="240" w:afterAutospacing="0"/>
      </w:pPr>
    </w:p>
    <w:p w14:paraId="0C37DA75" w14:textId="77777777" w:rsidR="003361E0" w:rsidRDefault="00164220">
      <w:pPr>
        <w:rPr>
          <w:rFonts w:eastAsia="Times New Roman"/>
        </w:rPr>
      </w:pPr>
      <w:r>
        <w:rPr>
          <w:rFonts w:eastAsia="Times New Roman"/>
        </w:rPr>
        <w:pict w14:anchorId="597A9D54">
          <v:rect id="_x0000_i1029" style="width:0;height:1.5pt" o:hralign="center" o:hrstd="t" o:hr="t" fillcolor="#a0a0a0" stroked="f"/>
        </w:pict>
      </w:r>
    </w:p>
    <w:p w14:paraId="55C46703" w14:textId="77777777" w:rsidR="003361E0" w:rsidRDefault="001B69D9">
      <w:pPr>
        <w:pStyle w:val="Heading2"/>
        <w:rPr>
          <w:rFonts w:eastAsia="Times New Roman"/>
        </w:rPr>
      </w:pPr>
      <w:r>
        <w:rPr>
          <w:rFonts w:eastAsia="Times New Roman"/>
        </w:rPr>
        <w:t>About your council</w:t>
      </w:r>
    </w:p>
    <w:p w14:paraId="6AB0B3E1" w14:textId="77777777" w:rsidR="003361E0" w:rsidRDefault="003361E0">
      <w:pPr>
        <w:pStyle w:val="normaltext"/>
      </w:pPr>
    </w:p>
    <w:p w14:paraId="17F1BE1F" w14:textId="77777777" w:rsidR="003361E0" w:rsidRDefault="001B69D9">
      <w:pPr>
        <w:pStyle w:val="Heading3"/>
        <w:rPr>
          <w:rFonts w:eastAsia="Times New Roman"/>
        </w:rPr>
      </w:pPr>
      <w:r>
        <w:rPr>
          <w:rFonts w:eastAsia="Times New Roman"/>
        </w:rPr>
        <w:t>What is the name of your council (or councils if it is a combined parish council group</w:t>
      </w:r>
      <w:proofErr w:type="gramStart"/>
      <w:r>
        <w:rPr>
          <w:rFonts w:eastAsia="Times New Roman"/>
        </w:rPr>
        <w:t>)?*</w:t>
      </w:r>
      <w:proofErr w:type="gramEnd"/>
    </w:p>
    <w:p w14:paraId="301756A6" w14:textId="77777777" w:rsidR="003361E0" w:rsidRDefault="001B69D9">
      <w:pPr>
        <w:pStyle w:val="normaltext"/>
      </w:pPr>
      <w:r>
        <w:t>_________________________________________________</w:t>
      </w:r>
    </w:p>
    <w:p w14:paraId="0A63D84E" w14:textId="77777777" w:rsidR="003361E0" w:rsidRDefault="003361E0">
      <w:pPr>
        <w:pStyle w:val="NormalWeb"/>
        <w:spacing w:after="240" w:afterAutospacing="0"/>
      </w:pPr>
    </w:p>
    <w:p w14:paraId="336DCC14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22) Please confirm which Borough / District / City / Unitary area your council is in*</w:t>
      </w:r>
    </w:p>
    <w:p w14:paraId="163AE765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Herefordshire</w:t>
      </w:r>
    </w:p>
    <w:p w14:paraId="6CCBD625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Shropshire</w:t>
      </w:r>
    </w:p>
    <w:p w14:paraId="62E33C14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Telford &amp; Wrekin</w:t>
      </w:r>
    </w:p>
    <w:p w14:paraId="4284C82C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Redditch</w:t>
      </w:r>
    </w:p>
    <w:p w14:paraId="7B0011F4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Wyre Forest</w:t>
      </w:r>
    </w:p>
    <w:p w14:paraId="4CBDB2E7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Worcester City</w:t>
      </w:r>
    </w:p>
    <w:p w14:paraId="24852C19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Malvern Hills</w:t>
      </w:r>
    </w:p>
    <w:p w14:paraId="23F98F4E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Wychavon</w:t>
      </w:r>
    </w:p>
    <w:p w14:paraId="37FB5D1B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Bromsgrove</w:t>
      </w:r>
    </w:p>
    <w:p w14:paraId="412FB05F" w14:textId="77777777" w:rsidR="003361E0" w:rsidRDefault="003361E0">
      <w:pPr>
        <w:pStyle w:val="NormalWeb"/>
        <w:spacing w:after="240" w:afterAutospacing="0"/>
      </w:pPr>
    </w:p>
    <w:p w14:paraId="5D8E0500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23) Approximately how many people live in your town / parish area?</w:t>
      </w:r>
    </w:p>
    <w:p w14:paraId="2C62BEB2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Less than 500</w:t>
      </w:r>
    </w:p>
    <w:p w14:paraId="633A8981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501 - 1000</w:t>
      </w:r>
    </w:p>
    <w:p w14:paraId="57BA07B5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1001 - 5000</w:t>
      </w:r>
    </w:p>
    <w:p w14:paraId="16C68F89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5001 - 10,000</w:t>
      </w:r>
    </w:p>
    <w:p w14:paraId="5A7D3A02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Over 10,000</w:t>
      </w:r>
    </w:p>
    <w:p w14:paraId="11274442" w14:textId="77777777" w:rsidR="003361E0" w:rsidRDefault="003361E0">
      <w:pPr>
        <w:pStyle w:val="NormalWeb"/>
        <w:spacing w:after="240" w:afterAutospacing="0"/>
      </w:pPr>
    </w:p>
    <w:p w14:paraId="2A72502D" w14:textId="77777777" w:rsidR="003361E0" w:rsidRDefault="001B69D9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Please provide an appropriate current email address which the Commissioner and his staff may use to contact the Council when necessary.</w:t>
      </w:r>
      <w:r>
        <w:rPr>
          <w:rFonts w:eastAsia="Times New Roman"/>
        </w:rPr>
        <w:br/>
        <w:t>Your email will be held securely in web-based databases. It will not be shared with any other third party.</w:t>
      </w:r>
    </w:p>
    <w:p w14:paraId="7E7A8AA9" w14:textId="77777777" w:rsidR="003361E0" w:rsidRDefault="001B69D9">
      <w:pPr>
        <w:pStyle w:val="normaltext"/>
      </w:pPr>
      <w:r>
        <w:t>_________________________________________________</w:t>
      </w:r>
    </w:p>
    <w:p w14:paraId="3E267E10" w14:textId="77777777" w:rsidR="003361E0" w:rsidRDefault="003361E0">
      <w:pPr>
        <w:pStyle w:val="NormalWeb"/>
        <w:spacing w:after="240" w:afterAutospacing="0"/>
      </w:pPr>
    </w:p>
    <w:p w14:paraId="65BF11A3" w14:textId="77777777" w:rsidR="003361E0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24) Would you like to receive the Commissioner's monthly newsletter to this email address?</w:t>
      </w:r>
    </w:p>
    <w:p w14:paraId="6E1494A5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26977681" w14:textId="77777777" w:rsidR="003361E0" w:rsidRDefault="001B69D9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1BA9F062" w14:textId="77777777" w:rsidR="003361E0" w:rsidRDefault="003361E0">
      <w:pPr>
        <w:pStyle w:val="NormalWeb"/>
        <w:spacing w:after="240" w:afterAutospacing="0"/>
      </w:pPr>
    </w:p>
    <w:p w14:paraId="617797F2" w14:textId="77777777" w:rsidR="003361E0" w:rsidRDefault="00164220">
      <w:pPr>
        <w:rPr>
          <w:rFonts w:eastAsia="Times New Roman"/>
        </w:rPr>
      </w:pPr>
      <w:r>
        <w:rPr>
          <w:rFonts w:eastAsia="Times New Roman"/>
        </w:rPr>
        <w:pict w14:anchorId="4FF28724">
          <v:rect id="_x0000_i1030" style="width:0;height:1.5pt" o:hralign="center" o:hrstd="t" o:hr="t" fillcolor="#a0a0a0" stroked="f"/>
        </w:pict>
      </w:r>
    </w:p>
    <w:p w14:paraId="440D0F88" w14:textId="77777777" w:rsidR="003361E0" w:rsidRDefault="001B69D9">
      <w:pPr>
        <w:pStyle w:val="Heading2"/>
        <w:rPr>
          <w:rFonts w:eastAsia="Times New Roman"/>
        </w:rPr>
      </w:pPr>
      <w:r>
        <w:rPr>
          <w:rFonts w:eastAsia="Times New Roman"/>
        </w:rPr>
        <w:t>Thank You!</w:t>
      </w:r>
    </w:p>
    <w:p w14:paraId="4419AE78" w14:textId="77777777" w:rsidR="003361E0" w:rsidRDefault="003361E0">
      <w:pPr>
        <w:pStyle w:val="normaltext"/>
      </w:pPr>
    </w:p>
    <w:p w14:paraId="2847182C" w14:textId="77777777" w:rsidR="003361E0" w:rsidRDefault="003361E0">
      <w:pPr>
        <w:pStyle w:val="NormalWeb"/>
        <w:spacing w:after="240" w:afterAutospacing="0"/>
      </w:pPr>
    </w:p>
    <w:p w14:paraId="4A771D03" w14:textId="77777777" w:rsidR="003361E0" w:rsidRDefault="003361E0">
      <w:pPr>
        <w:pStyle w:val="NormalWeb"/>
        <w:spacing w:after="240" w:afterAutospacing="0"/>
      </w:pPr>
    </w:p>
    <w:p w14:paraId="56A0CB70" w14:textId="77777777" w:rsidR="003361E0" w:rsidRDefault="00164220">
      <w:pPr>
        <w:rPr>
          <w:rFonts w:eastAsia="Times New Roman"/>
        </w:rPr>
      </w:pPr>
      <w:r>
        <w:rPr>
          <w:rFonts w:eastAsia="Times New Roman"/>
        </w:rPr>
        <w:pict w14:anchorId="263751F0">
          <v:rect id="_x0000_i1031" style="width:0;height:1.5pt" o:hralign="center" o:hrstd="t" o:hr="t" fillcolor="#a0a0a0" stroked="f"/>
        </w:pict>
      </w:r>
    </w:p>
    <w:sectPr w:rsidR="00336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D9"/>
    <w:rsid w:val="00164220"/>
    <w:rsid w:val="001B69D9"/>
    <w:rsid w:val="003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7D9357AF"/>
  <w15:chartTrackingRefBased/>
  <w15:docId w15:val="{20C629F9-8FC0-4EF5-BF9B-1A6D369F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1231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Hatherill</dc:creator>
  <cp:keywords/>
  <dc:description/>
  <cp:lastModifiedBy> </cp:lastModifiedBy>
  <cp:revision>2</cp:revision>
  <dcterms:created xsi:type="dcterms:W3CDTF">2023-07-09T20:17:00Z</dcterms:created>
  <dcterms:modified xsi:type="dcterms:W3CDTF">2023-07-09T20:17:00Z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b36c5-01da-48bc-918f-ba2815177b49_Enabled">
    <vt:lpwstr>true</vt:lpwstr>
  </property>
  <property fmtid="{D5CDD505-2E9C-101B-9397-08002B2CF9AE}" pid="3" name="MSIP_Label_ee7b36c5-01da-48bc-918f-ba2815177b49_SetDate">
    <vt:lpwstr>2023-06-22T09:47:07Z</vt:lpwstr>
  </property>
  <property fmtid="{D5CDD505-2E9C-101B-9397-08002B2CF9AE}" pid="4" name="MSIP_Label_ee7b36c5-01da-48bc-918f-ba2815177b49_Method">
    <vt:lpwstr>Standard</vt:lpwstr>
  </property>
  <property fmtid="{D5CDD505-2E9C-101B-9397-08002B2CF9AE}" pid="5" name="MSIP_Label_ee7b36c5-01da-48bc-918f-ba2815177b49_Name">
    <vt:lpwstr>OFFICIAL</vt:lpwstr>
  </property>
  <property fmtid="{D5CDD505-2E9C-101B-9397-08002B2CF9AE}" pid="6" name="MSIP_Label_ee7b36c5-01da-48bc-918f-ba2815177b49_SiteId">
    <vt:lpwstr>dd7d99f4-65c4-4822-bf7b-75d61ebc8f4a</vt:lpwstr>
  </property>
  <property fmtid="{D5CDD505-2E9C-101B-9397-08002B2CF9AE}" pid="7" name="MSIP_Label_ee7b36c5-01da-48bc-918f-ba2815177b49_ActionId">
    <vt:lpwstr>3c5762ba-0e00-46f5-bf52-08e679c646e2</vt:lpwstr>
  </property>
  <property fmtid="{D5CDD505-2E9C-101B-9397-08002B2CF9AE}" pid="8" name="MSIP_Label_ee7b36c5-01da-48bc-918f-ba2815177b49_ContentBits">
    <vt:lpwstr>0</vt:lpwstr>
  </property>
</Properties>
</file>